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058A" w14:textId="77777777" w:rsidR="00F71344" w:rsidRPr="00F71344" w:rsidRDefault="00F71344" w:rsidP="00F71344">
      <w:pPr>
        <w:rPr>
          <w:rFonts w:ascii="Calibri" w:hAnsi="Calibri"/>
          <w:sz w:val="22"/>
          <w:szCs w:val="22"/>
        </w:rPr>
      </w:pPr>
      <w:bookmarkStart w:id="0" w:name="_MailEndCompose"/>
      <w:r w:rsidRPr="00F71344">
        <w:rPr>
          <w:rFonts w:ascii="Calibri" w:hAnsi="Calibri"/>
          <w:noProof/>
          <w:sz w:val="22"/>
          <w:szCs w:val="22"/>
        </w:rPr>
        <w:drawing>
          <wp:anchor distT="0" distB="0" distL="114300" distR="114300" simplePos="0" relativeHeight="251658240" behindDoc="0" locked="0" layoutInCell="1" allowOverlap="1" wp14:anchorId="01C694B4" wp14:editId="6DA6605F">
            <wp:simplePos x="0" y="0"/>
            <wp:positionH relativeFrom="column">
              <wp:posOffset>-138989</wp:posOffset>
            </wp:positionH>
            <wp:positionV relativeFrom="paragraph">
              <wp:posOffset>-468173</wp:posOffset>
            </wp:positionV>
            <wp:extent cx="1894637" cy="16392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aclogo OC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4637" cy="1639223"/>
                    </a:xfrm>
                    <a:prstGeom prst="rect">
                      <a:avLst/>
                    </a:prstGeom>
                  </pic:spPr>
                </pic:pic>
              </a:graphicData>
            </a:graphic>
            <wp14:sizeRelH relativeFrom="page">
              <wp14:pctWidth>0</wp14:pctWidth>
            </wp14:sizeRelH>
            <wp14:sizeRelV relativeFrom="page">
              <wp14:pctHeight>0</wp14:pctHeight>
            </wp14:sizeRelV>
          </wp:anchor>
        </w:drawing>
      </w:r>
    </w:p>
    <w:p w14:paraId="704931EE" w14:textId="77777777" w:rsidR="00F71344" w:rsidRPr="00F71344" w:rsidRDefault="00F71344" w:rsidP="00F71344">
      <w:pPr>
        <w:rPr>
          <w:rFonts w:ascii="Calibri" w:hAnsi="Calibri"/>
          <w:sz w:val="30"/>
          <w:szCs w:val="30"/>
        </w:rPr>
      </w:pPr>
      <w:r w:rsidRPr="00F71344">
        <w:rPr>
          <w:rFonts w:ascii="Calibri" w:hAnsi="Calibri"/>
          <w:sz w:val="22"/>
          <w:szCs w:val="22"/>
        </w:rPr>
        <w:tab/>
      </w:r>
      <w:r w:rsidRPr="00F71344">
        <w:rPr>
          <w:rFonts w:ascii="Calibri" w:hAnsi="Calibri"/>
          <w:sz w:val="22"/>
          <w:szCs w:val="22"/>
        </w:rPr>
        <w:tab/>
      </w:r>
      <w:r w:rsidRPr="00F71344">
        <w:rPr>
          <w:rFonts w:ascii="Calibri" w:hAnsi="Calibri"/>
          <w:sz w:val="22"/>
          <w:szCs w:val="22"/>
        </w:rPr>
        <w:tab/>
      </w:r>
      <w:r w:rsidRPr="00F71344">
        <w:rPr>
          <w:rFonts w:ascii="Calibri" w:hAnsi="Calibri"/>
          <w:sz w:val="22"/>
          <w:szCs w:val="22"/>
        </w:rPr>
        <w:tab/>
      </w:r>
      <w:r>
        <w:rPr>
          <w:rFonts w:ascii="Calibri" w:hAnsi="Calibri"/>
          <w:sz w:val="22"/>
          <w:szCs w:val="22"/>
        </w:rPr>
        <w:tab/>
      </w:r>
      <w:r>
        <w:rPr>
          <w:rFonts w:ascii="Calibri" w:hAnsi="Calibri"/>
          <w:sz w:val="22"/>
          <w:szCs w:val="22"/>
        </w:rPr>
        <w:tab/>
      </w:r>
      <w:r w:rsidRPr="00F71344">
        <w:rPr>
          <w:rFonts w:ascii="Calibri" w:hAnsi="Calibri"/>
          <w:sz w:val="30"/>
          <w:szCs w:val="30"/>
        </w:rPr>
        <w:t>Exhibit Guidelines and FAQs</w:t>
      </w:r>
    </w:p>
    <w:p w14:paraId="430D7D82" w14:textId="77777777" w:rsidR="00F71344" w:rsidRPr="00F71344" w:rsidRDefault="00F71344" w:rsidP="00F71344">
      <w:pPr>
        <w:rPr>
          <w:rFonts w:ascii="Calibri" w:hAnsi="Calibri"/>
          <w:sz w:val="22"/>
          <w:szCs w:val="22"/>
        </w:rPr>
      </w:pPr>
    </w:p>
    <w:p w14:paraId="7794BC6A" w14:textId="77777777" w:rsidR="00F71344" w:rsidRPr="00F71344" w:rsidRDefault="00F71344" w:rsidP="00F71344">
      <w:pPr>
        <w:rPr>
          <w:rFonts w:ascii="Calibri" w:hAnsi="Calibri"/>
          <w:sz w:val="22"/>
          <w:szCs w:val="22"/>
        </w:rPr>
      </w:pPr>
    </w:p>
    <w:p w14:paraId="200D26B2" w14:textId="77777777" w:rsidR="00F71344" w:rsidRPr="00F71344" w:rsidRDefault="00F71344" w:rsidP="00F71344">
      <w:pPr>
        <w:rPr>
          <w:rFonts w:ascii="Calibri" w:hAnsi="Calibri"/>
          <w:sz w:val="22"/>
          <w:szCs w:val="22"/>
        </w:rPr>
      </w:pPr>
    </w:p>
    <w:p w14:paraId="33923BA1" w14:textId="77777777" w:rsidR="00F71344" w:rsidRPr="00F71344" w:rsidRDefault="00F71344" w:rsidP="00F71344">
      <w:pPr>
        <w:rPr>
          <w:rFonts w:ascii="Calibri" w:hAnsi="Calibri"/>
          <w:sz w:val="22"/>
          <w:szCs w:val="22"/>
        </w:rPr>
      </w:pPr>
    </w:p>
    <w:p w14:paraId="0C06557A" w14:textId="77777777" w:rsidR="00F71344" w:rsidRPr="00F71344" w:rsidRDefault="00F71344" w:rsidP="00F71344">
      <w:pPr>
        <w:rPr>
          <w:rFonts w:ascii="Calibri" w:hAnsi="Calibri"/>
          <w:sz w:val="22"/>
          <w:szCs w:val="22"/>
        </w:rPr>
      </w:pPr>
    </w:p>
    <w:p w14:paraId="6A09CF75" w14:textId="77777777" w:rsidR="00F71344" w:rsidRPr="00F71344" w:rsidRDefault="00F71344" w:rsidP="00F71344">
      <w:pPr>
        <w:rPr>
          <w:rFonts w:ascii="Calibri" w:hAnsi="Calibri"/>
          <w:sz w:val="22"/>
          <w:szCs w:val="22"/>
        </w:rPr>
      </w:pPr>
    </w:p>
    <w:p w14:paraId="1568A6CE" w14:textId="77777777" w:rsidR="00F71344" w:rsidRPr="00F71344" w:rsidRDefault="00F71344" w:rsidP="00F71344">
      <w:pPr>
        <w:rPr>
          <w:rFonts w:ascii="Calibri" w:hAnsi="Calibri"/>
          <w:sz w:val="22"/>
          <w:szCs w:val="22"/>
        </w:rPr>
      </w:pPr>
      <w:r>
        <w:rPr>
          <w:rFonts w:ascii="Calibri" w:hAnsi="Calibri"/>
          <w:sz w:val="22"/>
          <w:szCs w:val="22"/>
        </w:rPr>
        <w:t xml:space="preserve">The HAAC is </w:t>
      </w:r>
      <w:r w:rsidR="00973CFA">
        <w:rPr>
          <w:rFonts w:ascii="Calibri" w:hAnsi="Calibri"/>
          <w:sz w:val="22"/>
          <w:szCs w:val="22"/>
        </w:rPr>
        <w:t xml:space="preserve">an </w:t>
      </w:r>
      <w:r w:rsidR="00973CFA" w:rsidRPr="00973CFA">
        <w:rPr>
          <w:rFonts w:ascii="Calibri" w:hAnsi="Calibri"/>
          <w:b/>
          <w:sz w:val="22"/>
          <w:szCs w:val="22"/>
          <w:u w:val="single"/>
        </w:rPr>
        <w:t>all-</w:t>
      </w:r>
      <w:r w:rsidRPr="00973CFA">
        <w:rPr>
          <w:rFonts w:ascii="Calibri" w:hAnsi="Calibri"/>
          <w:b/>
          <w:sz w:val="22"/>
          <w:szCs w:val="22"/>
          <w:u w:val="single"/>
        </w:rPr>
        <w:t>volunteer</w:t>
      </w:r>
      <w:r>
        <w:rPr>
          <w:rFonts w:ascii="Calibri" w:hAnsi="Calibri"/>
          <w:sz w:val="22"/>
          <w:szCs w:val="22"/>
        </w:rPr>
        <w:t xml:space="preserve"> organization. </w:t>
      </w:r>
      <w:r w:rsidRPr="00F71344">
        <w:rPr>
          <w:rFonts w:ascii="Calibri" w:hAnsi="Calibri"/>
          <w:sz w:val="22"/>
          <w:szCs w:val="22"/>
        </w:rPr>
        <w:t>We all have day jobs and do the best we can to split up the duties of an ever growing program, which means it often</w:t>
      </w:r>
      <w:r>
        <w:rPr>
          <w:rFonts w:ascii="Calibri" w:hAnsi="Calibri"/>
          <w:sz w:val="22"/>
          <w:szCs w:val="22"/>
        </w:rPr>
        <w:t xml:space="preserve"> takes time for us to respond. </w:t>
      </w:r>
      <w:r w:rsidRPr="00F71344">
        <w:rPr>
          <w:rFonts w:ascii="Calibri" w:hAnsi="Calibri"/>
          <w:sz w:val="22"/>
          <w:szCs w:val="22"/>
        </w:rPr>
        <w:t xml:space="preserve"> </w:t>
      </w:r>
      <w:bookmarkEnd w:id="0"/>
    </w:p>
    <w:p w14:paraId="6AD3E481" w14:textId="77777777" w:rsidR="00F71344" w:rsidRPr="00F71344" w:rsidRDefault="00F71344" w:rsidP="00F71344">
      <w:pPr>
        <w:rPr>
          <w:rFonts w:ascii="Calibri" w:hAnsi="Calibri"/>
          <w:sz w:val="22"/>
          <w:szCs w:val="22"/>
        </w:rPr>
      </w:pPr>
    </w:p>
    <w:p w14:paraId="5DF2277E" w14:textId="77777777" w:rsidR="00F71344" w:rsidRPr="00F71344" w:rsidRDefault="00F71344" w:rsidP="00F71344">
      <w:pPr>
        <w:pStyle w:val="ListParagraph"/>
        <w:numPr>
          <w:ilvl w:val="0"/>
          <w:numId w:val="1"/>
        </w:numPr>
        <w:rPr>
          <w:rFonts w:ascii="Calibri" w:hAnsi="Calibri"/>
          <w:sz w:val="22"/>
          <w:szCs w:val="22"/>
        </w:rPr>
      </w:pPr>
      <w:r w:rsidRPr="00F71344">
        <w:rPr>
          <w:rFonts w:ascii="Calibri" w:hAnsi="Calibri"/>
          <w:sz w:val="22"/>
          <w:szCs w:val="22"/>
        </w:rPr>
        <w:t xml:space="preserve">We </w:t>
      </w:r>
      <w:r>
        <w:rPr>
          <w:rFonts w:ascii="Calibri" w:hAnsi="Calibri"/>
          <w:sz w:val="22"/>
          <w:szCs w:val="22"/>
        </w:rPr>
        <w:t xml:space="preserve">require the use of </w:t>
      </w:r>
      <w:proofErr w:type="spellStart"/>
      <w:r>
        <w:rPr>
          <w:rFonts w:ascii="Calibri" w:hAnsi="Calibri"/>
          <w:sz w:val="22"/>
          <w:szCs w:val="22"/>
        </w:rPr>
        <w:t>tack</w:t>
      </w:r>
      <w:r w:rsidRPr="00F71344">
        <w:rPr>
          <w:rFonts w:ascii="Calibri" w:hAnsi="Calibri"/>
          <w:sz w:val="22"/>
          <w:szCs w:val="22"/>
        </w:rPr>
        <w:t>s</w:t>
      </w:r>
      <w:proofErr w:type="spellEnd"/>
      <w:r w:rsidRPr="00F71344">
        <w:rPr>
          <w:rFonts w:ascii="Calibri" w:hAnsi="Calibri"/>
          <w:sz w:val="22"/>
          <w:szCs w:val="22"/>
        </w:rPr>
        <w:t xml:space="preserve"> and straight pins versus nails. </w:t>
      </w:r>
    </w:p>
    <w:p w14:paraId="2DE1E5B7" w14:textId="77777777" w:rsidR="00F71344" w:rsidRPr="00F71344" w:rsidRDefault="00F71344" w:rsidP="00F71344">
      <w:pPr>
        <w:pStyle w:val="ListParagraph"/>
        <w:numPr>
          <w:ilvl w:val="0"/>
          <w:numId w:val="1"/>
        </w:numPr>
        <w:rPr>
          <w:rFonts w:ascii="Calibri" w:hAnsi="Calibri"/>
          <w:sz w:val="22"/>
          <w:szCs w:val="22"/>
        </w:rPr>
      </w:pPr>
      <w:r w:rsidRPr="00F71344">
        <w:rPr>
          <w:rFonts w:ascii="Calibri" w:hAnsi="Calibri"/>
          <w:sz w:val="22"/>
          <w:szCs w:val="22"/>
        </w:rPr>
        <w:t xml:space="preserve">If you </w:t>
      </w:r>
      <w:r w:rsidRPr="00F71344">
        <w:rPr>
          <w:rFonts w:ascii="Calibri" w:hAnsi="Calibri"/>
          <w:sz w:val="22"/>
          <w:szCs w:val="22"/>
          <w:u w:val="single"/>
        </w:rPr>
        <w:t>must</w:t>
      </w:r>
      <w:r w:rsidRPr="00F71344">
        <w:rPr>
          <w:rFonts w:ascii="Calibri" w:hAnsi="Calibri"/>
          <w:sz w:val="22"/>
          <w:szCs w:val="22"/>
        </w:rPr>
        <w:t xml:space="preserve"> use nails we request that they be the smaller finishing nails.</w:t>
      </w:r>
      <w:r>
        <w:rPr>
          <w:rFonts w:ascii="Calibri" w:hAnsi="Calibri"/>
          <w:sz w:val="22"/>
          <w:szCs w:val="22"/>
        </w:rPr>
        <w:t xml:space="preserve"> And understand you are going to be responsible for returning after your show to spackle/fill the holes. </w:t>
      </w:r>
    </w:p>
    <w:p w14:paraId="4E366842" w14:textId="77777777" w:rsidR="00F71344" w:rsidRPr="00F71344" w:rsidRDefault="00F71344" w:rsidP="00F71344">
      <w:pPr>
        <w:pStyle w:val="ListParagraph"/>
        <w:numPr>
          <w:ilvl w:val="0"/>
          <w:numId w:val="1"/>
        </w:numPr>
        <w:rPr>
          <w:rFonts w:ascii="Calibri" w:hAnsi="Calibri"/>
          <w:sz w:val="22"/>
          <w:szCs w:val="22"/>
        </w:rPr>
      </w:pPr>
      <w:r w:rsidRPr="00F71344">
        <w:rPr>
          <w:rFonts w:ascii="Calibri" w:hAnsi="Calibri"/>
          <w:sz w:val="22"/>
          <w:szCs w:val="22"/>
        </w:rPr>
        <w:t>You are welcome to use our ladder to hang.</w:t>
      </w:r>
    </w:p>
    <w:p w14:paraId="184A9075" w14:textId="77777777" w:rsidR="00F71344" w:rsidRPr="00F71344" w:rsidRDefault="00F71344" w:rsidP="00F71344">
      <w:pPr>
        <w:pStyle w:val="ListParagraph"/>
        <w:numPr>
          <w:ilvl w:val="0"/>
          <w:numId w:val="1"/>
        </w:numPr>
        <w:rPr>
          <w:rFonts w:ascii="Calibri" w:hAnsi="Calibri"/>
          <w:sz w:val="22"/>
          <w:szCs w:val="22"/>
        </w:rPr>
      </w:pPr>
      <w:r>
        <w:rPr>
          <w:rFonts w:ascii="Calibri" w:hAnsi="Calibri"/>
          <w:sz w:val="22"/>
          <w:szCs w:val="22"/>
        </w:rPr>
        <w:t>You may not bring a</w:t>
      </w:r>
      <w:r w:rsidRPr="00F71344">
        <w:rPr>
          <w:rFonts w:ascii="Calibri" w:hAnsi="Calibri"/>
          <w:sz w:val="22"/>
          <w:szCs w:val="22"/>
        </w:rPr>
        <w:t xml:space="preserve"> cash register. If any of your pieces are sold they must remain installed until the show is over. If someone expresses an interest in a piece we will refer him/her to you for the sale. We will not take money on site.</w:t>
      </w:r>
    </w:p>
    <w:p w14:paraId="7F94A23B" w14:textId="77777777" w:rsidR="00F71344" w:rsidRDefault="00F71344" w:rsidP="00F71344">
      <w:pPr>
        <w:pStyle w:val="ListParagraph"/>
        <w:numPr>
          <w:ilvl w:val="0"/>
          <w:numId w:val="1"/>
        </w:numPr>
        <w:rPr>
          <w:rFonts w:ascii="Calibri" w:hAnsi="Calibri"/>
          <w:sz w:val="22"/>
          <w:szCs w:val="22"/>
        </w:rPr>
      </w:pPr>
      <w:r w:rsidRPr="00F71344">
        <w:rPr>
          <w:rFonts w:ascii="Calibri" w:hAnsi="Calibri"/>
          <w:sz w:val="22"/>
          <w:szCs w:val="22"/>
        </w:rPr>
        <w:t xml:space="preserve">For tags you can make those yourself out of business cards or just paper that you cut up, it is at your discretion. We ask that these be affixed with </w:t>
      </w:r>
      <w:r w:rsidR="00973CFA">
        <w:rPr>
          <w:rFonts w:ascii="Calibri" w:hAnsi="Calibri"/>
          <w:sz w:val="22"/>
          <w:szCs w:val="22"/>
        </w:rPr>
        <w:t>putty</w:t>
      </w:r>
      <w:r w:rsidRPr="00F71344">
        <w:rPr>
          <w:rFonts w:ascii="Calibri" w:hAnsi="Calibri"/>
          <w:sz w:val="22"/>
          <w:szCs w:val="22"/>
        </w:rPr>
        <w:t xml:space="preserve"> or 3M strips so as to not damage the paint. </w:t>
      </w:r>
    </w:p>
    <w:p w14:paraId="0420A773" w14:textId="77777777" w:rsidR="00973CFA" w:rsidRDefault="00973CFA" w:rsidP="00F71344">
      <w:pPr>
        <w:pStyle w:val="ListParagraph"/>
        <w:numPr>
          <w:ilvl w:val="0"/>
          <w:numId w:val="1"/>
        </w:numPr>
        <w:rPr>
          <w:rFonts w:ascii="Calibri" w:hAnsi="Calibri"/>
          <w:sz w:val="22"/>
          <w:szCs w:val="22"/>
        </w:rPr>
      </w:pPr>
      <w:r>
        <w:rPr>
          <w:rFonts w:ascii="Calibri" w:hAnsi="Calibri"/>
          <w:sz w:val="22"/>
          <w:szCs w:val="22"/>
        </w:rPr>
        <w:t xml:space="preserve">Under </w:t>
      </w:r>
      <w:r w:rsidRPr="00973CFA">
        <w:rPr>
          <w:rFonts w:ascii="Calibri" w:hAnsi="Calibri"/>
          <w:b/>
          <w:sz w:val="22"/>
          <w:szCs w:val="22"/>
          <w:u w:val="single"/>
        </w:rPr>
        <w:t>NO</w:t>
      </w:r>
      <w:r>
        <w:rPr>
          <w:rFonts w:ascii="Calibri" w:hAnsi="Calibri"/>
          <w:sz w:val="22"/>
          <w:szCs w:val="22"/>
        </w:rPr>
        <w:t xml:space="preserve"> circumstances is: tape, glue, hot glue or spray adhesive allowed on our walls.</w:t>
      </w:r>
    </w:p>
    <w:p w14:paraId="73C49D8C" w14:textId="77777777" w:rsidR="00973CFA" w:rsidRPr="00F71344" w:rsidRDefault="00973CFA" w:rsidP="00F71344">
      <w:pPr>
        <w:pStyle w:val="ListParagraph"/>
        <w:numPr>
          <w:ilvl w:val="0"/>
          <w:numId w:val="1"/>
        </w:numPr>
        <w:rPr>
          <w:rFonts w:ascii="Calibri" w:hAnsi="Calibri"/>
          <w:sz w:val="22"/>
          <w:szCs w:val="22"/>
        </w:rPr>
      </w:pPr>
      <w:r>
        <w:rPr>
          <w:rFonts w:ascii="Calibri" w:hAnsi="Calibri"/>
          <w:sz w:val="22"/>
          <w:szCs w:val="22"/>
        </w:rPr>
        <w:t xml:space="preserve">We do not provide frames for art, hanging supplies or any types of tools. You are responsible for all of those things. </w:t>
      </w:r>
    </w:p>
    <w:p w14:paraId="58DCFB98" w14:textId="77777777" w:rsidR="00F71344" w:rsidRDefault="00F71344" w:rsidP="00F71344">
      <w:pPr>
        <w:pStyle w:val="ListParagraph"/>
        <w:numPr>
          <w:ilvl w:val="0"/>
          <w:numId w:val="1"/>
        </w:numPr>
        <w:rPr>
          <w:rFonts w:ascii="Calibri" w:hAnsi="Calibri"/>
          <w:sz w:val="22"/>
          <w:szCs w:val="22"/>
        </w:rPr>
      </w:pPr>
      <w:r w:rsidRPr="00F71344">
        <w:rPr>
          <w:rFonts w:ascii="Calibri" w:hAnsi="Calibri"/>
          <w:sz w:val="22"/>
          <w:szCs w:val="22"/>
        </w:rPr>
        <w:t xml:space="preserve">You will need to set up sometime when the gallery is </w:t>
      </w:r>
      <w:r w:rsidRPr="00F71344">
        <w:rPr>
          <w:rFonts w:ascii="Calibri" w:hAnsi="Calibri"/>
          <w:sz w:val="22"/>
          <w:szCs w:val="22"/>
          <w:u w:val="single"/>
        </w:rPr>
        <w:t>already</w:t>
      </w:r>
      <w:r w:rsidRPr="00F71344">
        <w:rPr>
          <w:rFonts w:ascii="Calibri" w:hAnsi="Calibri"/>
          <w:sz w:val="22"/>
          <w:szCs w:val="22"/>
        </w:rPr>
        <w:t xml:space="preserve"> open which is Monday-Friday 10am-2pm. </w:t>
      </w:r>
      <w:r>
        <w:rPr>
          <w:rFonts w:ascii="Calibri" w:hAnsi="Calibri"/>
          <w:sz w:val="22"/>
          <w:szCs w:val="22"/>
        </w:rPr>
        <w:t xml:space="preserve">Should you require a time that is outside of those parameters you </w:t>
      </w:r>
      <w:r w:rsidRPr="00973CFA">
        <w:rPr>
          <w:rFonts w:ascii="Calibri" w:hAnsi="Calibri"/>
          <w:sz w:val="22"/>
          <w:szCs w:val="22"/>
          <w:u w:val="single"/>
        </w:rPr>
        <w:t>MUST</w:t>
      </w:r>
      <w:r>
        <w:rPr>
          <w:rFonts w:ascii="Calibri" w:hAnsi="Calibri"/>
          <w:sz w:val="22"/>
          <w:szCs w:val="22"/>
        </w:rPr>
        <w:t xml:space="preserve"> work with the Board Member who has volunteered for your exhibit month to set up a day/time that works for him/her. </w:t>
      </w:r>
    </w:p>
    <w:p w14:paraId="30ACDA40" w14:textId="77777777" w:rsidR="00F71344" w:rsidRDefault="00F71344" w:rsidP="00F71344">
      <w:pPr>
        <w:pStyle w:val="ListParagraph"/>
        <w:numPr>
          <w:ilvl w:val="0"/>
          <w:numId w:val="1"/>
        </w:numPr>
        <w:rPr>
          <w:rFonts w:ascii="Calibri" w:hAnsi="Calibri"/>
          <w:sz w:val="22"/>
          <w:szCs w:val="22"/>
        </w:rPr>
      </w:pPr>
      <w:r>
        <w:rPr>
          <w:rFonts w:ascii="Calibri" w:hAnsi="Calibri"/>
          <w:sz w:val="22"/>
          <w:szCs w:val="22"/>
        </w:rPr>
        <w:t xml:space="preserve">Pieces that are included in the show outside of the parameters of the approved items can be removed at our discretion. This includes but is not limited to: violent images, nudity, images of animal cruelty, images of child cruelty, etc. </w:t>
      </w:r>
      <w:r w:rsidR="00973CFA">
        <w:rPr>
          <w:rFonts w:ascii="Calibri" w:hAnsi="Calibri"/>
          <w:sz w:val="22"/>
          <w:szCs w:val="22"/>
        </w:rPr>
        <w:t>We are a family friendly gallery and items of questionable content</w:t>
      </w:r>
      <w:r w:rsidR="00DC3956">
        <w:rPr>
          <w:rFonts w:ascii="Calibri" w:hAnsi="Calibri"/>
          <w:sz w:val="22"/>
          <w:szCs w:val="22"/>
        </w:rPr>
        <w:t xml:space="preserve"> will be removed from the show at our discretion. </w:t>
      </w:r>
    </w:p>
    <w:p w14:paraId="723D8F88" w14:textId="77777777" w:rsidR="00F71344" w:rsidRDefault="00F71344" w:rsidP="00F71344">
      <w:pPr>
        <w:pStyle w:val="ListParagraph"/>
        <w:numPr>
          <w:ilvl w:val="0"/>
          <w:numId w:val="1"/>
        </w:numPr>
        <w:rPr>
          <w:rFonts w:ascii="Calibri" w:hAnsi="Calibri"/>
          <w:sz w:val="22"/>
          <w:szCs w:val="22"/>
        </w:rPr>
      </w:pPr>
      <w:r>
        <w:rPr>
          <w:rFonts w:ascii="Calibri" w:hAnsi="Calibri"/>
          <w:sz w:val="22"/>
          <w:szCs w:val="22"/>
        </w:rPr>
        <w:t xml:space="preserve">We are happy to produce the marketing piece </w:t>
      </w:r>
      <w:r w:rsidR="00973CFA">
        <w:rPr>
          <w:rFonts w:ascii="Calibri" w:hAnsi="Calibri"/>
          <w:sz w:val="22"/>
          <w:szCs w:val="22"/>
        </w:rPr>
        <w:t xml:space="preserve">for your exhibit provided at least 2 high quality images of your work at least 3 weeks prior to the show. If you choose to produce your own flyer you must have it approved by your Board Member prior to publication. Please do not take our logo from our website or Facebook, it can be provided upon request. </w:t>
      </w:r>
    </w:p>
    <w:p w14:paraId="3D009F8B" w14:textId="77777777" w:rsidR="00F71344" w:rsidRDefault="00F71344" w:rsidP="00F71344">
      <w:pPr>
        <w:pStyle w:val="ListParagraph"/>
        <w:numPr>
          <w:ilvl w:val="0"/>
          <w:numId w:val="1"/>
        </w:numPr>
        <w:rPr>
          <w:rFonts w:ascii="Calibri" w:hAnsi="Calibri"/>
          <w:sz w:val="22"/>
          <w:szCs w:val="22"/>
        </w:rPr>
      </w:pPr>
      <w:r w:rsidRPr="00973CFA">
        <w:rPr>
          <w:rFonts w:ascii="Calibri" w:hAnsi="Calibri"/>
          <w:sz w:val="22"/>
          <w:szCs w:val="22"/>
        </w:rPr>
        <w:t>For the reception we provide all the food, set up and take down. If you want anything special you are responsible for providing those items. If you want wine, you are responsible for providing that.</w:t>
      </w:r>
    </w:p>
    <w:p w14:paraId="5BF57DFF" w14:textId="77777777" w:rsidR="00DC3956" w:rsidRPr="00973CFA" w:rsidRDefault="00DC3956" w:rsidP="00F71344">
      <w:pPr>
        <w:pStyle w:val="ListParagraph"/>
        <w:numPr>
          <w:ilvl w:val="0"/>
          <w:numId w:val="1"/>
        </w:numPr>
        <w:rPr>
          <w:rFonts w:ascii="Calibri" w:hAnsi="Calibri"/>
          <w:sz w:val="22"/>
          <w:szCs w:val="22"/>
        </w:rPr>
      </w:pPr>
      <w:r>
        <w:rPr>
          <w:rFonts w:ascii="Calibri" w:hAnsi="Calibri"/>
          <w:sz w:val="22"/>
          <w:szCs w:val="22"/>
        </w:rPr>
        <w:t xml:space="preserve">During the time you are installing we request that you keep your helpers to a minimum. No more than 2 additional people should be on-site to help install. Children under the age of 5 are strictly prohibited unless you have an adult on-site to watch him/her at all times. </w:t>
      </w:r>
    </w:p>
    <w:p w14:paraId="73EF8C0E" w14:textId="77777777" w:rsidR="00F71344" w:rsidRPr="00F71344" w:rsidRDefault="00F71344" w:rsidP="00F71344">
      <w:pPr>
        <w:rPr>
          <w:rFonts w:ascii="Calibri" w:hAnsi="Calibri"/>
          <w:sz w:val="22"/>
          <w:szCs w:val="22"/>
        </w:rPr>
      </w:pPr>
    </w:p>
    <w:p w14:paraId="47DCEEEB" w14:textId="77777777" w:rsidR="006016FF" w:rsidRPr="00DC3956" w:rsidRDefault="00F71344">
      <w:pPr>
        <w:rPr>
          <w:rFonts w:ascii="Calibri" w:hAnsi="Calibri"/>
          <w:sz w:val="22"/>
          <w:szCs w:val="22"/>
        </w:rPr>
      </w:pPr>
      <w:r w:rsidRPr="00F71344">
        <w:rPr>
          <w:rFonts w:ascii="Calibri" w:hAnsi="Calibri"/>
          <w:sz w:val="22"/>
          <w:szCs w:val="22"/>
        </w:rPr>
        <w:t>Please let us know if you have further questions.</w:t>
      </w:r>
    </w:p>
    <w:sectPr w:rsidR="006016FF" w:rsidRPr="00DC3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06302"/>
    <w:multiLevelType w:val="hybridMultilevel"/>
    <w:tmpl w:val="02340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65844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344"/>
    <w:rsid w:val="00002C03"/>
    <w:rsid w:val="0000662B"/>
    <w:rsid w:val="00006B9D"/>
    <w:rsid w:val="00011A3B"/>
    <w:rsid w:val="0001467B"/>
    <w:rsid w:val="00016DEE"/>
    <w:rsid w:val="00020276"/>
    <w:rsid w:val="0002124E"/>
    <w:rsid w:val="0002757F"/>
    <w:rsid w:val="00027E9A"/>
    <w:rsid w:val="0003191E"/>
    <w:rsid w:val="00031FA9"/>
    <w:rsid w:val="00034248"/>
    <w:rsid w:val="00040CED"/>
    <w:rsid w:val="00043069"/>
    <w:rsid w:val="00046A90"/>
    <w:rsid w:val="00064C2D"/>
    <w:rsid w:val="000855D7"/>
    <w:rsid w:val="00095FF8"/>
    <w:rsid w:val="00096FDA"/>
    <w:rsid w:val="000A24CC"/>
    <w:rsid w:val="000A6A58"/>
    <w:rsid w:val="000B4BE8"/>
    <w:rsid w:val="000C20B3"/>
    <w:rsid w:val="000D15B0"/>
    <w:rsid w:val="000D52A3"/>
    <w:rsid w:val="000D5A40"/>
    <w:rsid w:val="000D7138"/>
    <w:rsid w:val="000E2FB8"/>
    <w:rsid w:val="000E3A3B"/>
    <w:rsid w:val="000E57CC"/>
    <w:rsid w:val="000E58E3"/>
    <w:rsid w:val="000F278F"/>
    <w:rsid w:val="000F5645"/>
    <w:rsid w:val="000F569D"/>
    <w:rsid w:val="001042DC"/>
    <w:rsid w:val="001106D2"/>
    <w:rsid w:val="00114DEA"/>
    <w:rsid w:val="00133534"/>
    <w:rsid w:val="00142B80"/>
    <w:rsid w:val="001538B5"/>
    <w:rsid w:val="001572DF"/>
    <w:rsid w:val="00161588"/>
    <w:rsid w:val="001648F9"/>
    <w:rsid w:val="00180E66"/>
    <w:rsid w:val="00181805"/>
    <w:rsid w:val="00181AAA"/>
    <w:rsid w:val="00191BFB"/>
    <w:rsid w:val="00192D70"/>
    <w:rsid w:val="0019519E"/>
    <w:rsid w:val="001954FB"/>
    <w:rsid w:val="00195D79"/>
    <w:rsid w:val="00197D1C"/>
    <w:rsid w:val="00197F7C"/>
    <w:rsid w:val="001A160D"/>
    <w:rsid w:val="001A1CD2"/>
    <w:rsid w:val="001A4E38"/>
    <w:rsid w:val="001B50C6"/>
    <w:rsid w:val="001B57BF"/>
    <w:rsid w:val="001B5F03"/>
    <w:rsid w:val="001C1ED2"/>
    <w:rsid w:val="001C5ABA"/>
    <w:rsid w:val="001D5D2F"/>
    <w:rsid w:val="001E2858"/>
    <w:rsid w:val="001E286D"/>
    <w:rsid w:val="001E7394"/>
    <w:rsid w:val="001F450B"/>
    <w:rsid w:val="0020032E"/>
    <w:rsid w:val="00204A1E"/>
    <w:rsid w:val="00211EFB"/>
    <w:rsid w:val="00213AED"/>
    <w:rsid w:val="002247E3"/>
    <w:rsid w:val="002279CD"/>
    <w:rsid w:val="002311A8"/>
    <w:rsid w:val="00234081"/>
    <w:rsid w:val="00234A7C"/>
    <w:rsid w:val="00242A4C"/>
    <w:rsid w:val="00254817"/>
    <w:rsid w:val="002620DE"/>
    <w:rsid w:val="002645A5"/>
    <w:rsid w:val="00266860"/>
    <w:rsid w:val="00270BCE"/>
    <w:rsid w:val="002756DD"/>
    <w:rsid w:val="002828FF"/>
    <w:rsid w:val="00282C77"/>
    <w:rsid w:val="00290E56"/>
    <w:rsid w:val="0029426F"/>
    <w:rsid w:val="002A052F"/>
    <w:rsid w:val="002A175B"/>
    <w:rsid w:val="002B0AAE"/>
    <w:rsid w:val="002B0B64"/>
    <w:rsid w:val="002B5D0F"/>
    <w:rsid w:val="002B6934"/>
    <w:rsid w:val="002B7044"/>
    <w:rsid w:val="002C2D06"/>
    <w:rsid w:val="002C3932"/>
    <w:rsid w:val="002C7CA8"/>
    <w:rsid w:val="002E02C7"/>
    <w:rsid w:val="002E6EBA"/>
    <w:rsid w:val="002F20AF"/>
    <w:rsid w:val="002F25BE"/>
    <w:rsid w:val="00302334"/>
    <w:rsid w:val="003068BC"/>
    <w:rsid w:val="00311393"/>
    <w:rsid w:val="00314F45"/>
    <w:rsid w:val="00335266"/>
    <w:rsid w:val="00340679"/>
    <w:rsid w:val="00346437"/>
    <w:rsid w:val="003522C4"/>
    <w:rsid w:val="0035599E"/>
    <w:rsid w:val="003570C2"/>
    <w:rsid w:val="0036012F"/>
    <w:rsid w:val="00362C08"/>
    <w:rsid w:val="00363961"/>
    <w:rsid w:val="00366F0D"/>
    <w:rsid w:val="003671CF"/>
    <w:rsid w:val="00372720"/>
    <w:rsid w:val="00375474"/>
    <w:rsid w:val="00377F92"/>
    <w:rsid w:val="003818D6"/>
    <w:rsid w:val="00383EDD"/>
    <w:rsid w:val="00385FF2"/>
    <w:rsid w:val="00393E66"/>
    <w:rsid w:val="00393F93"/>
    <w:rsid w:val="003A50DC"/>
    <w:rsid w:val="003A7AD4"/>
    <w:rsid w:val="003A7EA3"/>
    <w:rsid w:val="003B74BE"/>
    <w:rsid w:val="003C6801"/>
    <w:rsid w:val="003D0CB5"/>
    <w:rsid w:val="003D177A"/>
    <w:rsid w:val="003D5F18"/>
    <w:rsid w:val="003D6452"/>
    <w:rsid w:val="003E062E"/>
    <w:rsid w:val="003E0FD9"/>
    <w:rsid w:val="003E5623"/>
    <w:rsid w:val="003F18B3"/>
    <w:rsid w:val="003F2755"/>
    <w:rsid w:val="00401BF2"/>
    <w:rsid w:val="00402706"/>
    <w:rsid w:val="00403C74"/>
    <w:rsid w:val="004045A3"/>
    <w:rsid w:val="00412AFF"/>
    <w:rsid w:val="004161DD"/>
    <w:rsid w:val="0042476E"/>
    <w:rsid w:val="004269A9"/>
    <w:rsid w:val="00426E78"/>
    <w:rsid w:val="00432172"/>
    <w:rsid w:val="00433432"/>
    <w:rsid w:val="00434395"/>
    <w:rsid w:val="00445402"/>
    <w:rsid w:val="0045598B"/>
    <w:rsid w:val="004563C4"/>
    <w:rsid w:val="004659D8"/>
    <w:rsid w:val="00492F86"/>
    <w:rsid w:val="00497F6F"/>
    <w:rsid w:val="004A1D0A"/>
    <w:rsid w:val="004A5306"/>
    <w:rsid w:val="004B6E76"/>
    <w:rsid w:val="004C5F11"/>
    <w:rsid w:val="004D092A"/>
    <w:rsid w:val="004D0AFF"/>
    <w:rsid w:val="004E1100"/>
    <w:rsid w:val="004E1F17"/>
    <w:rsid w:val="004E6A2F"/>
    <w:rsid w:val="004F36C6"/>
    <w:rsid w:val="00500D0B"/>
    <w:rsid w:val="00502797"/>
    <w:rsid w:val="005047DE"/>
    <w:rsid w:val="00506594"/>
    <w:rsid w:val="00515012"/>
    <w:rsid w:val="00523AE5"/>
    <w:rsid w:val="0052571F"/>
    <w:rsid w:val="0053161E"/>
    <w:rsid w:val="00534772"/>
    <w:rsid w:val="00536269"/>
    <w:rsid w:val="00536C5D"/>
    <w:rsid w:val="00540213"/>
    <w:rsid w:val="00541BE1"/>
    <w:rsid w:val="00543D35"/>
    <w:rsid w:val="005440D2"/>
    <w:rsid w:val="005457AD"/>
    <w:rsid w:val="00545A09"/>
    <w:rsid w:val="005473D7"/>
    <w:rsid w:val="005510C3"/>
    <w:rsid w:val="0055280D"/>
    <w:rsid w:val="00563813"/>
    <w:rsid w:val="00564EF5"/>
    <w:rsid w:val="00570A88"/>
    <w:rsid w:val="00570BAB"/>
    <w:rsid w:val="005715BD"/>
    <w:rsid w:val="00576321"/>
    <w:rsid w:val="005777E6"/>
    <w:rsid w:val="005800EF"/>
    <w:rsid w:val="005954EC"/>
    <w:rsid w:val="00596618"/>
    <w:rsid w:val="005A180E"/>
    <w:rsid w:val="005A211A"/>
    <w:rsid w:val="005A2378"/>
    <w:rsid w:val="005A424E"/>
    <w:rsid w:val="005A53C6"/>
    <w:rsid w:val="005B2109"/>
    <w:rsid w:val="005B7EAF"/>
    <w:rsid w:val="005C4AB6"/>
    <w:rsid w:val="005D3BD5"/>
    <w:rsid w:val="005D4BBB"/>
    <w:rsid w:val="005E3552"/>
    <w:rsid w:val="005E5544"/>
    <w:rsid w:val="005E6B0B"/>
    <w:rsid w:val="005E79E7"/>
    <w:rsid w:val="005F6A93"/>
    <w:rsid w:val="005F7AED"/>
    <w:rsid w:val="006016FF"/>
    <w:rsid w:val="00603677"/>
    <w:rsid w:val="0060506B"/>
    <w:rsid w:val="0060566D"/>
    <w:rsid w:val="0062091D"/>
    <w:rsid w:val="006221EA"/>
    <w:rsid w:val="00627DCA"/>
    <w:rsid w:val="006342DD"/>
    <w:rsid w:val="006360D0"/>
    <w:rsid w:val="00646564"/>
    <w:rsid w:val="006515CF"/>
    <w:rsid w:val="0065318B"/>
    <w:rsid w:val="0065715F"/>
    <w:rsid w:val="00670933"/>
    <w:rsid w:val="00672294"/>
    <w:rsid w:val="006747B9"/>
    <w:rsid w:val="00676FC4"/>
    <w:rsid w:val="00684FBC"/>
    <w:rsid w:val="006875D0"/>
    <w:rsid w:val="006908A0"/>
    <w:rsid w:val="006A2781"/>
    <w:rsid w:val="006A49AB"/>
    <w:rsid w:val="006A63C5"/>
    <w:rsid w:val="006B19EF"/>
    <w:rsid w:val="006B3332"/>
    <w:rsid w:val="006B781C"/>
    <w:rsid w:val="006B791F"/>
    <w:rsid w:val="006C0A3A"/>
    <w:rsid w:val="006C10D3"/>
    <w:rsid w:val="006C4BF6"/>
    <w:rsid w:val="006D15E5"/>
    <w:rsid w:val="006E2EF0"/>
    <w:rsid w:val="006E3515"/>
    <w:rsid w:val="006F246C"/>
    <w:rsid w:val="006F33D1"/>
    <w:rsid w:val="00713EC3"/>
    <w:rsid w:val="00714CD8"/>
    <w:rsid w:val="00716136"/>
    <w:rsid w:val="00721828"/>
    <w:rsid w:val="00721D32"/>
    <w:rsid w:val="007279E6"/>
    <w:rsid w:val="00732C65"/>
    <w:rsid w:val="0073604E"/>
    <w:rsid w:val="00740BE0"/>
    <w:rsid w:val="00746E69"/>
    <w:rsid w:val="00751E9E"/>
    <w:rsid w:val="00752F19"/>
    <w:rsid w:val="00756FD2"/>
    <w:rsid w:val="00762A51"/>
    <w:rsid w:val="007665F7"/>
    <w:rsid w:val="00770D55"/>
    <w:rsid w:val="00772CF7"/>
    <w:rsid w:val="00782788"/>
    <w:rsid w:val="00792351"/>
    <w:rsid w:val="00792D53"/>
    <w:rsid w:val="007A26A7"/>
    <w:rsid w:val="007B598C"/>
    <w:rsid w:val="007B60C0"/>
    <w:rsid w:val="007C10E4"/>
    <w:rsid w:val="007D0514"/>
    <w:rsid w:val="007D71A8"/>
    <w:rsid w:val="007E2234"/>
    <w:rsid w:val="007E7731"/>
    <w:rsid w:val="007F5D6C"/>
    <w:rsid w:val="007F6F22"/>
    <w:rsid w:val="008002C8"/>
    <w:rsid w:val="00807F49"/>
    <w:rsid w:val="00814E8F"/>
    <w:rsid w:val="00822574"/>
    <w:rsid w:val="00832EEB"/>
    <w:rsid w:val="00837637"/>
    <w:rsid w:val="00837B7C"/>
    <w:rsid w:val="00837F79"/>
    <w:rsid w:val="00840A9F"/>
    <w:rsid w:val="00843921"/>
    <w:rsid w:val="00844EB2"/>
    <w:rsid w:val="00846087"/>
    <w:rsid w:val="008514E8"/>
    <w:rsid w:val="00852169"/>
    <w:rsid w:val="00855EC3"/>
    <w:rsid w:val="008619B0"/>
    <w:rsid w:val="00861FA4"/>
    <w:rsid w:val="0086231B"/>
    <w:rsid w:val="00870B2E"/>
    <w:rsid w:val="008811E0"/>
    <w:rsid w:val="008826F9"/>
    <w:rsid w:val="00883D38"/>
    <w:rsid w:val="0088622A"/>
    <w:rsid w:val="008926DA"/>
    <w:rsid w:val="00893852"/>
    <w:rsid w:val="008960C1"/>
    <w:rsid w:val="008A18CE"/>
    <w:rsid w:val="008B01C5"/>
    <w:rsid w:val="008B0FEA"/>
    <w:rsid w:val="008B2552"/>
    <w:rsid w:val="008B52F2"/>
    <w:rsid w:val="008B7492"/>
    <w:rsid w:val="008C1388"/>
    <w:rsid w:val="008C197A"/>
    <w:rsid w:val="008D6870"/>
    <w:rsid w:val="008E1C63"/>
    <w:rsid w:val="008E6A8D"/>
    <w:rsid w:val="008F0412"/>
    <w:rsid w:val="008F32AA"/>
    <w:rsid w:val="008F5DDC"/>
    <w:rsid w:val="00902C53"/>
    <w:rsid w:val="00903424"/>
    <w:rsid w:val="00904BD7"/>
    <w:rsid w:val="00907262"/>
    <w:rsid w:val="00913430"/>
    <w:rsid w:val="00917929"/>
    <w:rsid w:val="00917CF8"/>
    <w:rsid w:val="00923AB5"/>
    <w:rsid w:val="009267D4"/>
    <w:rsid w:val="009301A5"/>
    <w:rsid w:val="0093662A"/>
    <w:rsid w:val="0093669C"/>
    <w:rsid w:val="00952570"/>
    <w:rsid w:val="00954EC7"/>
    <w:rsid w:val="00955ED5"/>
    <w:rsid w:val="00957787"/>
    <w:rsid w:val="00960590"/>
    <w:rsid w:val="00961C53"/>
    <w:rsid w:val="0096212C"/>
    <w:rsid w:val="00972F65"/>
    <w:rsid w:val="00973CFA"/>
    <w:rsid w:val="00975DA3"/>
    <w:rsid w:val="009836C5"/>
    <w:rsid w:val="009912FE"/>
    <w:rsid w:val="00991D2F"/>
    <w:rsid w:val="0099236A"/>
    <w:rsid w:val="00992F0F"/>
    <w:rsid w:val="0099354E"/>
    <w:rsid w:val="009974C8"/>
    <w:rsid w:val="009A1274"/>
    <w:rsid w:val="009A7F43"/>
    <w:rsid w:val="009C6030"/>
    <w:rsid w:val="009D2FF7"/>
    <w:rsid w:val="009D4FE0"/>
    <w:rsid w:val="009D7B60"/>
    <w:rsid w:val="009E2761"/>
    <w:rsid w:val="00A10D60"/>
    <w:rsid w:val="00A11BEF"/>
    <w:rsid w:val="00A11EA3"/>
    <w:rsid w:val="00A2117A"/>
    <w:rsid w:val="00A32856"/>
    <w:rsid w:val="00A32870"/>
    <w:rsid w:val="00A37F5B"/>
    <w:rsid w:val="00A431CE"/>
    <w:rsid w:val="00A454B3"/>
    <w:rsid w:val="00A51922"/>
    <w:rsid w:val="00A53C96"/>
    <w:rsid w:val="00A53FBA"/>
    <w:rsid w:val="00A57C56"/>
    <w:rsid w:val="00A64153"/>
    <w:rsid w:val="00A74EC1"/>
    <w:rsid w:val="00A75DA4"/>
    <w:rsid w:val="00A820E7"/>
    <w:rsid w:val="00A90D10"/>
    <w:rsid w:val="00A9750A"/>
    <w:rsid w:val="00AA0320"/>
    <w:rsid w:val="00AB1FBD"/>
    <w:rsid w:val="00AB4F47"/>
    <w:rsid w:val="00AC02DF"/>
    <w:rsid w:val="00AC4759"/>
    <w:rsid w:val="00AD05CD"/>
    <w:rsid w:val="00AD436D"/>
    <w:rsid w:val="00AD70F4"/>
    <w:rsid w:val="00AD7200"/>
    <w:rsid w:val="00AE0C82"/>
    <w:rsid w:val="00AF0009"/>
    <w:rsid w:val="00AF188B"/>
    <w:rsid w:val="00AF7A6F"/>
    <w:rsid w:val="00B0772F"/>
    <w:rsid w:val="00B12343"/>
    <w:rsid w:val="00B146F4"/>
    <w:rsid w:val="00B16152"/>
    <w:rsid w:val="00B21C42"/>
    <w:rsid w:val="00B22AC1"/>
    <w:rsid w:val="00B27A55"/>
    <w:rsid w:val="00B301C1"/>
    <w:rsid w:val="00B332E3"/>
    <w:rsid w:val="00B43F69"/>
    <w:rsid w:val="00B47EA3"/>
    <w:rsid w:val="00B50188"/>
    <w:rsid w:val="00B61966"/>
    <w:rsid w:val="00B635FB"/>
    <w:rsid w:val="00B71CE9"/>
    <w:rsid w:val="00B761C8"/>
    <w:rsid w:val="00B770FC"/>
    <w:rsid w:val="00B77BAB"/>
    <w:rsid w:val="00B93E4E"/>
    <w:rsid w:val="00B94BC5"/>
    <w:rsid w:val="00B96511"/>
    <w:rsid w:val="00BA0070"/>
    <w:rsid w:val="00BA3DB8"/>
    <w:rsid w:val="00BA604C"/>
    <w:rsid w:val="00BA62F5"/>
    <w:rsid w:val="00BB1159"/>
    <w:rsid w:val="00BB13C4"/>
    <w:rsid w:val="00BC0730"/>
    <w:rsid w:val="00BD10AC"/>
    <w:rsid w:val="00BD1D75"/>
    <w:rsid w:val="00BD2DC6"/>
    <w:rsid w:val="00BD2E1F"/>
    <w:rsid w:val="00BE204B"/>
    <w:rsid w:val="00BE2535"/>
    <w:rsid w:val="00BE6A19"/>
    <w:rsid w:val="00BF349A"/>
    <w:rsid w:val="00BF7247"/>
    <w:rsid w:val="00C01661"/>
    <w:rsid w:val="00C05D90"/>
    <w:rsid w:val="00C20D36"/>
    <w:rsid w:val="00C25954"/>
    <w:rsid w:val="00C25DF8"/>
    <w:rsid w:val="00C3019F"/>
    <w:rsid w:val="00C33FE7"/>
    <w:rsid w:val="00C604A4"/>
    <w:rsid w:val="00C60B58"/>
    <w:rsid w:val="00C64A82"/>
    <w:rsid w:val="00C7111D"/>
    <w:rsid w:val="00C71274"/>
    <w:rsid w:val="00C75D33"/>
    <w:rsid w:val="00C81244"/>
    <w:rsid w:val="00C81B0B"/>
    <w:rsid w:val="00C9140B"/>
    <w:rsid w:val="00C94C6D"/>
    <w:rsid w:val="00CB1C7A"/>
    <w:rsid w:val="00CC101E"/>
    <w:rsid w:val="00CC5B67"/>
    <w:rsid w:val="00CC6D72"/>
    <w:rsid w:val="00CC744B"/>
    <w:rsid w:val="00CC75B1"/>
    <w:rsid w:val="00CD3961"/>
    <w:rsid w:val="00CE1154"/>
    <w:rsid w:val="00CE2F70"/>
    <w:rsid w:val="00D01D31"/>
    <w:rsid w:val="00D074C1"/>
    <w:rsid w:val="00D13A0D"/>
    <w:rsid w:val="00D1782E"/>
    <w:rsid w:val="00D22412"/>
    <w:rsid w:val="00D24451"/>
    <w:rsid w:val="00D26864"/>
    <w:rsid w:val="00D31B28"/>
    <w:rsid w:val="00D3457E"/>
    <w:rsid w:val="00D41006"/>
    <w:rsid w:val="00D42AAD"/>
    <w:rsid w:val="00D44CAF"/>
    <w:rsid w:val="00D466D1"/>
    <w:rsid w:val="00D624A0"/>
    <w:rsid w:val="00D71FF3"/>
    <w:rsid w:val="00D72EA7"/>
    <w:rsid w:val="00D740DC"/>
    <w:rsid w:val="00D77474"/>
    <w:rsid w:val="00D84C5D"/>
    <w:rsid w:val="00D94F12"/>
    <w:rsid w:val="00DA1AEA"/>
    <w:rsid w:val="00DB32A9"/>
    <w:rsid w:val="00DB6133"/>
    <w:rsid w:val="00DC337C"/>
    <w:rsid w:val="00DC3956"/>
    <w:rsid w:val="00DD0697"/>
    <w:rsid w:val="00DD3601"/>
    <w:rsid w:val="00DD5FDC"/>
    <w:rsid w:val="00DD7DC9"/>
    <w:rsid w:val="00DE03A4"/>
    <w:rsid w:val="00DE0C1A"/>
    <w:rsid w:val="00DE67CE"/>
    <w:rsid w:val="00DF0F9B"/>
    <w:rsid w:val="00E01579"/>
    <w:rsid w:val="00E02737"/>
    <w:rsid w:val="00E06D8A"/>
    <w:rsid w:val="00E100E2"/>
    <w:rsid w:val="00E12083"/>
    <w:rsid w:val="00E125F3"/>
    <w:rsid w:val="00E13CF1"/>
    <w:rsid w:val="00E207D4"/>
    <w:rsid w:val="00E40A1D"/>
    <w:rsid w:val="00E4283E"/>
    <w:rsid w:val="00E42F94"/>
    <w:rsid w:val="00E44CC4"/>
    <w:rsid w:val="00E52DB0"/>
    <w:rsid w:val="00E54E73"/>
    <w:rsid w:val="00E5724A"/>
    <w:rsid w:val="00E71CDF"/>
    <w:rsid w:val="00E7294D"/>
    <w:rsid w:val="00E75D42"/>
    <w:rsid w:val="00E770AB"/>
    <w:rsid w:val="00E84213"/>
    <w:rsid w:val="00E857FC"/>
    <w:rsid w:val="00E91378"/>
    <w:rsid w:val="00E92337"/>
    <w:rsid w:val="00E92E73"/>
    <w:rsid w:val="00E93CA7"/>
    <w:rsid w:val="00E96625"/>
    <w:rsid w:val="00EB621C"/>
    <w:rsid w:val="00EB6C31"/>
    <w:rsid w:val="00EC3B68"/>
    <w:rsid w:val="00ED11F2"/>
    <w:rsid w:val="00EE0D65"/>
    <w:rsid w:val="00EE4A5C"/>
    <w:rsid w:val="00EF1146"/>
    <w:rsid w:val="00EF4964"/>
    <w:rsid w:val="00F046C2"/>
    <w:rsid w:val="00F0631C"/>
    <w:rsid w:val="00F27202"/>
    <w:rsid w:val="00F31AE4"/>
    <w:rsid w:val="00F33F68"/>
    <w:rsid w:val="00F34A98"/>
    <w:rsid w:val="00F364C2"/>
    <w:rsid w:val="00F36823"/>
    <w:rsid w:val="00F36965"/>
    <w:rsid w:val="00F37492"/>
    <w:rsid w:val="00F42C5D"/>
    <w:rsid w:val="00F5522F"/>
    <w:rsid w:val="00F56CAC"/>
    <w:rsid w:val="00F621A0"/>
    <w:rsid w:val="00F6675C"/>
    <w:rsid w:val="00F66A54"/>
    <w:rsid w:val="00F71344"/>
    <w:rsid w:val="00F741BE"/>
    <w:rsid w:val="00F82BE6"/>
    <w:rsid w:val="00F85161"/>
    <w:rsid w:val="00F9189F"/>
    <w:rsid w:val="00F96D33"/>
    <w:rsid w:val="00FA5DFC"/>
    <w:rsid w:val="00FB2F77"/>
    <w:rsid w:val="00FE0E87"/>
    <w:rsid w:val="00FE1A51"/>
    <w:rsid w:val="00FE35F6"/>
    <w:rsid w:val="00FE44F7"/>
    <w:rsid w:val="00FF32F3"/>
    <w:rsid w:val="00FF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8B28"/>
  <w15:docId w15:val="{64ECA89B-E85B-43A6-827E-6BAAAC42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3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1344"/>
    <w:rPr>
      <w:color w:val="0000FF"/>
      <w:u w:val="single"/>
    </w:rPr>
  </w:style>
  <w:style w:type="paragraph" w:styleId="ListParagraph">
    <w:name w:val="List Paragraph"/>
    <w:basedOn w:val="Normal"/>
    <w:uiPriority w:val="34"/>
    <w:qFormat/>
    <w:rsid w:val="00F71344"/>
    <w:pPr>
      <w:ind w:left="720"/>
    </w:pPr>
  </w:style>
  <w:style w:type="paragraph" w:styleId="BalloonText">
    <w:name w:val="Balloon Text"/>
    <w:basedOn w:val="Normal"/>
    <w:link w:val="BalloonTextChar"/>
    <w:uiPriority w:val="99"/>
    <w:semiHidden/>
    <w:unhideWhenUsed/>
    <w:rsid w:val="00F71344"/>
    <w:rPr>
      <w:rFonts w:ascii="Tahoma" w:hAnsi="Tahoma" w:cs="Tahoma"/>
      <w:sz w:val="16"/>
      <w:szCs w:val="16"/>
    </w:rPr>
  </w:style>
  <w:style w:type="character" w:customStyle="1" w:styleId="BalloonTextChar">
    <w:name w:val="Balloon Text Char"/>
    <w:basedOn w:val="DefaultParagraphFont"/>
    <w:link w:val="BalloonText"/>
    <w:uiPriority w:val="99"/>
    <w:semiHidden/>
    <w:rsid w:val="00F71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Poole</dc:creator>
  <cp:lastModifiedBy>SIT Sotware</cp:lastModifiedBy>
  <cp:revision>2</cp:revision>
  <cp:lastPrinted>2015-02-09T22:02:00Z</cp:lastPrinted>
  <dcterms:created xsi:type="dcterms:W3CDTF">2015-02-09T13:48:00Z</dcterms:created>
  <dcterms:modified xsi:type="dcterms:W3CDTF">2023-09-15T13:53:00Z</dcterms:modified>
</cp:coreProperties>
</file>